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97" w:rsidRDefault="00121897">
      <w:pPr>
        <w:tabs>
          <w:tab w:val="left" w:pos="8085"/>
        </w:tabs>
      </w:pPr>
    </w:p>
    <w:tbl>
      <w:tblPr>
        <w:tblW w:w="11246" w:type="dxa"/>
        <w:tblInd w:w="-318" w:type="dxa"/>
        <w:tblBorders>
          <w:bottom w:val="single" w:sz="4" w:space="0" w:color="auto"/>
        </w:tblBorders>
        <w:tblLook w:val="00BF"/>
      </w:tblPr>
      <w:tblGrid>
        <w:gridCol w:w="2027"/>
        <w:gridCol w:w="236"/>
        <w:gridCol w:w="3833"/>
        <w:gridCol w:w="283"/>
        <w:gridCol w:w="4395"/>
        <w:gridCol w:w="236"/>
        <w:gridCol w:w="236"/>
      </w:tblGrid>
      <w:tr w:rsidR="00121897" w:rsidTr="004B407A">
        <w:trPr>
          <w:cantSplit/>
          <w:trHeight w:val="278"/>
        </w:trPr>
        <w:tc>
          <w:tcPr>
            <w:tcW w:w="2027" w:type="dxa"/>
            <w:vAlign w:val="center"/>
          </w:tcPr>
          <w:p w:rsidR="00121897" w:rsidRDefault="00121897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36" w:type="dxa"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8511" w:type="dxa"/>
            <w:gridSpan w:val="3"/>
            <w:vAlign w:val="center"/>
          </w:tcPr>
          <w:p w:rsidR="00121897" w:rsidRPr="005316ED" w:rsidRDefault="00E703BD" w:rsidP="008B7D3E">
            <w:pPr>
              <w:tabs>
                <w:tab w:val="left" w:pos="80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316ED">
              <w:rPr>
                <w:rFonts w:ascii="Arial" w:hAnsi="Arial" w:cs="Arial"/>
                <w:b/>
                <w:sz w:val="20"/>
                <w:szCs w:val="20"/>
              </w:rPr>
              <w:t>ΣΧΟΛ</w:t>
            </w:r>
            <w:r w:rsidR="008B7D3E" w:rsidRPr="005316ED">
              <w:rPr>
                <w:rFonts w:ascii="Arial" w:hAnsi="Arial" w:cs="Arial"/>
                <w:b/>
                <w:sz w:val="20"/>
                <w:szCs w:val="20"/>
              </w:rPr>
              <w:t>Η</w:t>
            </w:r>
            <w:r w:rsidRPr="005316ED">
              <w:rPr>
                <w:rFonts w:ascii="Arial" w:hAnsi="Arial" w:cs="Arial"/>
                <w:b/>
                <w:sz w:val="20"/>
                <w:szCs w:val="20"/>
              </w:rPr>
              <w:t xml:space="preserve"> ΕΠΙΣΤΗΜΩΝ ΥΓΕΙΑΣ</w:t>
            </w:r>
          </w:p>
        </w:tc>
        <w:tc>
          <w:tcPr>
            <w:tcW w:w="236" w:type="dxa"/>
            <w:vMerge w:val="restart"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36" w:type="dxa"/>
            <w:vMerge w:val="restart"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121897" w:rsidRPr="00E048CC" w:rsidTr="004B407A">
        <w:trPr>
          <w:cantSplit/>
        </w:trPr>
        <w:tc>
          <w:tcPr>
            <w:tcW w:w="2027" w:type="dxa"/>
            <w:vMerge w:val="restart"/>
          </w:tcPr>
          <w:p w:rsidR="00121897" w:rsidRDefault="00B47DE3">
            <w:pPr>
              <w:tabs>
                <w:tab w:val="left" w:pos="8085"/>
              </w:tabs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>
                  <wp:extent cx="704850" cy="704850"/>
                  <wp:effectExtent l="19050" t="0" r="0" b="0"/>
                  <wp:docPr id="1" name="Εικόνα 1" descr="Δημιουργία εικόνα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Δημιουργία εικόνα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833" w:type="dxa"/>
            <w:vMerge w:val="restart"/>
          </w:tcPr>
          <w:p w:rsidR="0079681E" w:rsidRDefault="0079681E" w:rsidP="00E048CC">
            <w:pPr>
              <w:tabs>
                <w:tab w:val="left" w:pos="8085"/>
              </w:tabs>
              <w:spacing w:afterLines="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21897" w:rsidRPr="00016004" w:rsidRDefault="00E703BD" w:rsidP="00E048CC">
            <w:pPr>
              <w:tabs>
                <w:tab w:val="left" w:pos="8085"/>
              </w:tabs>
              <w:spacing w:afterLines="20"/>
              <w:rPr>
                <w:rFonts w:ascii="Arial" w:hAnsi="Arial" w:cs="Arial"/>
                <w:b/>
                <w:sz w:val="17"/>
                <w:szCs w:val="17"/>
              </w:rPr>
            </w:pPr>
            <w:r w:rsidRPr="00B10075">
              <w:rPr>
                <w:rFonts w:ascii="Arial" w:hAnsi="Arial" w:cs="Arial"/>
                <w:b/>
                <w:sz w:val="18"/>
                <w:szCs w:val="18"/>
              </w:rPr>
              <w:t>ΤΜΗΜΑ ΚΤΗΝΙΑΤΡΙΚΗΣ</w:t>
            </w:r>
            <w:r w:rsidR="00B10075" w:rsidRPr="00016004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121897" w:rsidRDefault="00E703BD" w:rsidP="00E048CC">
            <w:pPr>
              <w:tabs>
                <w:tab w:val="left" w:pos="8085"/>
              </w:tabs>
              <w:spacing w:afterLines="2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ΤΟΜΕΑΣ ΚΛΙΝΙΚΩΝ</w:t>
            </w:r>
          </w:p>
          <w:p w:rsidR="008B7D3E" w:rsidRDefault="008B7D3E" w:rsidP="00E048CC">
            <w:pPr>
              <w:tabs>
                <w:tab w:val="left" w:pos="8085"/>
              </w:tabs>
              <w:spacing w:afterLines="20"/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ΚΛΙΝΙΚΗ ΖΩΩΝ ΣΥΝΤΡΟΦΙΑΣ</w:t>
            </w:r>
          </w:p>
          <w:p w:rsidR="00EA4EF0" w:rsidRDefault="00EA4EF0" w:rsidP="00E048CC">
            <w:pPr>
              <w:tabs>
                <w:tab w:val="left" w:pos="8085"/>
              </w:tabs>
              <w:spacing w:afterLines="20"/>
              <w:rPr>
                <w:rFonts w:ascii="Arial" w:hAnsi="Arial" w:cs="Arial"/>
                <w:b/>
                <w:w w:val="90"/>
                <w:sz w:val="17"/>
                <w:szCs w:val="17"/>
              </w:rPr>
            </w:pPr>
          </w:p>
          <w:p w:rsidR="00EA4EF0" w:rsidRPr="0079681E" w:rsidRDefault="004B407A" w:rsidP="00E048CC">
            <w:pPr>
              <w:tabs>
                <w:tab w:val="left" w:pos="8085"/>
              </w:tabs>
              <w:spacing w:afterLines="2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  <w:t>Διευθυντής</w:t>
            </w:r>
            <w:r w:rsidR="00EA4EF0" w:rsidRPr="0079681E"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  <w:t xml:space="preserve">: </w:t>
            </w:r>
            <w:r w:rsidR="00271538"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  <w:t xml:space="preserve">Καθηγητής </w:t>
            </w:r>
            <w:r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  <w:t>Παπάζογλου Λυσίμαχος</w:t>
            </w:r>
          </w:p>
        </w:tc>
        <w:tc>
          <w:tcPr>
            <w:tcW w:w="283" w:type="dxa"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395" w:type="dxa"/>
            <w:vMerge w:val="restart"/>
          </w:tcPr>
          <w:p w:rsidR="0079681E" w:rsidRPr="00016004" w:rsidRDefault="008A5053" w:rsidP="00E048CC">
            <w:pPr>
              <w:tabs>
                <w:tab w:val="left" w:pos="8085"/>
              </w:tabs>
              <w:spacing w:afterLines="20"/>
              <w:rPr>
                <w:rFonts w:ascii="Bookman Old Style" w:hAnsi="Bookman Old Style"/>
                <w:b/>
                <w:color w:val="1F497D"/>
                <w:sz w:val="17"/>
                <w:szCs w:val="17"/>
              </w:rPr>
            </w:pPr>
            <w:r>
              <w:rPr>
                <w:rFonts w:ascii="Bookman Old Style" w:hAnsi="Bookman Old Style"/>
                <w:b/>
                <w:color w:val="1F497D"/>
                <w:sz w:val="17"/>
                <w:szCs w:val="17"/>
              </w:rPr>
              <w:t xml:space="preserve">     </w:t>
            </w:r>
          </w:p>
          <w:p w:rsidR="005C3A81" w:rsidRDefault="0079681E" w:rsidP="00E048CC">
            <w:pPr>
              <w:tabs>
                <w:tab w:val="left" w:pos="8085"/>
              </w:tabs>
              <w:spacing w:afterLines="20"/>
              <w:rPr>
                <w:rFonts w:ascii="Bookman Old Style" w:hAnsi="Bookman Old Style"/>
                <w:b/>
                <w:color w:val="1F497D"/>
                <w:sz w:val="17"/>
                <w:szCs w:val="17"/>
              </w:rPr>
            </w:pPr>
            <w:r w:rsidRPr="00016004">
              <w:rPr>
                <w:rFonts w:ascii="Bookman Old Style" w:hAnsi="Bookman Old Style"/>
                <w:b/>
                <w:color w:val="1F497D"/>
                <w:sz w:val="17"/>
                <w:szCs w:val="17"/>
              </w:rPr>
              <w:t xml:space="preserve">     </w:t>
            </w:r>
            <w:r w:rsidR="008A5053">
              <w:rPr>
                <w:rFonts w:ascii="Bookman Old Style" w:hAnsi="Bookman Old Style"/>
                <w:b/>
                <w:color w:val="1F497D"/>
                <w:sz w:val="17"/>
                <w:szCs w:val="17"/>
              </w:rPr>
              <w:t>Τμήμα θ</w:t>
            </w:r>
            <w:r w:rsidR="005C3A81" w:rsidRPr="00B42280">
              <w:rPr>
                <w:rFonts w:ascii="Bookman Old Style" w:hAnsi="Bookman Old Style"/>
                <w:b/>
                <w:color w:val="1F497D"/>
                <w:sz w:val="17"/>
                <w:szCs w:val="17"/>
              </w:rPr>
              <w:t>ετικά αξιολογημένο από την</w:t>
            </w:r>
            <w:r w:rsidR="005C3A81" w:rsidRPr="00016004">
              <w:rPr>
                <w:rFonts w:ascii="Bookman Old Style" w:hAnsi="Bookman Old Style"/>
                <w:b/>
                <w:color w:val="1F497D"/>
                <w:sz w:val="17"/>
                <w:szCs w:val="17"/>
              </w:rPr>
              <w:t xml:space="preserve"> </w:t>
            </w:r>
            <w:r w:rsidR="005C3A81" w:rsidRPr="00B42280">
              <w:rPr>
                <w:rFonts w:ascii="Bookman Old Style" w:hAnsi="Bookman Old Style"/>
                <w:b/>
                <w:color w:val="1F497D"/>
                <w:sz w:val="17"/>
                <w:szCs w:val="17"/>
                <w:lang w:val="en-US"/>
              </w:rPr>
              <w:t>EAEVE</w:t>
            </w:r>
          </w:p>
          <w:p w:rsidR="008F4578" w:rsidRPr="00260FDB" w:rsidRDefault="008F4578" w:rsidP="00E048CC">
            <w:pPr>
              <w:tabs>
                <w:tab w:val="left" w:pos="8085"/>
              </w:tabs>
              <w:spacing w:afterLines="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60FDB">
              <w:rPr>
                <w:rFonts w:ascii="Bookman Old Style" w:hAnsi="Bookman Old Style"/>
                <w:b/>
                <w:color w:val="1F497D"/>
                <w:sz w:val="16"/>
                <w:szCs w:val="16"/>
                <w:lang w:val="en-US"/>
              </w:rPr>
              <w:t>(European Association of Establishments for Veterinary Education)</w:t>
            </w:r>
          </w:p>
          <w:p w:rsidR="008F4578" w:rsidRPr="008F4578" w:rsidRDefault="008F4578" w:rsidP="00E048CC">
            <w:pPr>
              <w:tabs>
                <w:tab w:val="left" w:pos="8085"/>
              </w:tabs>
              <w:spacing w:afterLines="20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</w:p>
          <w:p w:rsidR="005C3A81" w:rsidRPr="008F4578" w:rsidRDefault="005C3A81" w:rsidP="00E048CC">
            <w:pPr>
              <w:tabs>
                <w:tab w:val="left" w:pos="8085"/>
              </w:tabs>
              <w:spacing w:afterLines="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C3A81" w:rsidRPr="008F4578" w:rsidRDefault="005C3A81" w:rsidP="00E048CC">
            <w:pPr>
              <w:tabs>
                <w:tab w:val="left" w:pos="8085"/>
              </w:tabs>
              <w:spacing w:afterLines="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C3A81" w:rsidRPr="008F4578" w:rsidRDefault="005C3A81" w:rsidP="00E048CC">
            <w:pPr>
              <w:tabs>
                <w:tab w:val="left" w:pos="8085"/>
              </w:tabs>
              <w:spacing w:afterLines="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21897" w:rsidRPr="008F4578" w:rsidRDefault="00121897" w:rsidP="00E048CC">
            <w:pPr>
              <w:tabs>
                <w:tab w:val="left" w:pos="8085"/>
              </w:tabs>
              <w:spacing w:afterLines="2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vMerge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36" w:type="dxa"/>
            <w:vMerge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121897" w:rsidRPr="00E048CC" w:rsidTr="004B407A">
        <w:trPr>
          <w:cantSplit/>
          <w:trHeight w:val="1278"/>
        </w:trPr>
        <w:tc>
          <w:tcPr>
            <w:tcW w:w="2027" w:type="dxa"/>
            <w:vMerge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36" w:type="dxa"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3833" w:type="dxa"/>
            <w:vMerge/>
            <w:vAlign w:val="center"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83" w:type="dxa"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395" w:type="dxa"/>
            <w:vMerge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vMerge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36" w:type="dxa"/>
            <w:vMerge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121897" w:rsidTr="004B407A">
        <w:trPr>
          <w:cantSplit/>
          <w:trHeight w:val="240"/>
        </w:trPr>
        <w:tc>
          <w:tcPr>
            <w:tcW w:w="2027" w:type="dxa"/>
            <w:vMerge w:val="restart"/>
          </w:tcPr>
          <w:p w:rsidR="00121897" w:rsidRDefault="00121897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:rsidR="00121897" w:rsidRDefault="00121897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:rsidR="00121897" w:rsidRDefault="00121897" w:rsidP="00E048CC">
            <w:pPr>
              <w:tabs>
                <w:tab w:val="left" w:pos="8085"/>
              </w:tabs>
              <w:spacing w:afterLines="20"/>
              <w:rPr>
                <w:rFonts w:ascii="Tahoma" w:hAnsi="Tahoma" w:cs="Tahoma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6" w:type="dxa"/>
            <w:vMerge w:val="restart"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833" w:type="dxa"/>
            <w:vAlign w:val="center"/>
          </w:tcPr>
          <w:p w:rsidR="00121897" w:rsidRPr="0079681E" w:rsidRDefault="00121897" w:rsidP="004B407A">
            <w:pPr>
              <w:tabs>
                <w:tab w:val="left" w:pos="8085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proofErr w:type="spellStart"/>
            <w:r w:rsidRPr="0079681E">
              <w:rPr>
                <w:rFonts w:ascii="Arial" w:hAnsi="Arial" w:cs="Arial"/>
                <w:i/>
                <w:w w:val="90"/>
                <w:sz w:val="16"/>
                <w:szCs w:val="16"/>
              </w:rPr>
              <w:t>Τηλ</w:t>
            </w:r>
            <w:proofErr w:type="spellEnd"/>
            <w:r w:rsidRPr="0079681E">
              <w:rPr>
                <w:rFonts w:ascii="Arial" w:hAnsi="Arial" w:cs="Arial"/>
                <w:i/>
                <w:sz w:val="16"/>
                <w:szCs w:val="16"/>
              </w:rPr>
              <w:t xml:space="preserve">. :   </w:t>
            </w:r>
            <w:r w:rsidR="00331268" w:rsidRPr="0079681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9681E">
              <w:rPr>
                <w:rFonts w:ascii="Arial" w:hAnsi="Arial" w:cs="Arial"/>
                <w:i/>
                <w:sz w:val="16"/>
                <w:szCs w:val="16"/>
              </w:rPr>
              <w:t xml:space="preserve"> 2310 99</w:t>
            </w:r>
            <w:r w:rsidR="00B42280" w:rsidRPr="0079681E"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="004B407A">
              <w:rPr>
                <w:rFonts w:ascii="Arial" w:hAnsi="Arial" w:cs="Arial"/>
                <w:i/>
                <w:sz w:val="16"/>
                <w:szCs w:val="16"/>
              </w:rPr>
              <w:t>426</w:t>
            </w:r>
            <w:r w:rsidRPr="0079681E"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  <w:r w:rsidRPr="0079681E">
              <w:rPr>
                <w:rFonts w:ascii="Arial" w:hAnsi="Arial" w:cs="Arial"/>
                <w:i/>
                <w:w w:val="90"/>
                <w:sz w:val="16"/>
                <w:szCs w:val="16"/>
                <w:lang w:val="en-US"/>
              </w:rPr>
              <w:t>Fax</w:t>
            </w:r>
            <w:r w:rsidRPr="0079681E">
              <w:rPr>
                <w:rFonts w:ascii="Arial" w:hAnsi="Arial" w:cs="Arial"/>
                <w:i/>
                <w:sz w:val="16"/>
                <w:szCs w:val="16"/>
              </w:rPr>
              <w:t xml:space="preserve">:    2310 </w:t>
            </w:r>
            <w:r w:rsidR="00B42280" w:rsidRPr="0079681E">
              <w:rPr>
                <w:rFonts w:ascii="Arial" w:hAnsi="Arial" w:cs="Arial"/>
                <w:i/>
                <w:sz w:val="16"/>
                <w:szCs w:val="16"/>
              </w:rPr>
              <w:t>994</w:t>
            </w:r>
            <w:r w:rsidR="004B407A">
              <w:rPr>
                <w:rFonts w:ascii="Arial" w:hAnsi="Arial" w:cs="Arial"/>
                <w:i/>
                <w:sz w:val="16"/>
                <w:szCs w:val="16"/>
              </w:rPr>
              <w:t>449</w:t>
            </w:r>
          </w:p>
        </w:tc>
        <w:tc>
          <w:tcPr>
            <w:tcW w:w="283" w:type="dxa"/>
            <w:vMerge w:val="restart"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395" w:type="dxa"/>
            <w:vMerge w:val="restart"/>
          </w:tcPr>
          <w:p w:rsidR="005C3A81" w:rsidRPr="004B407A" w:rsidRDefault="008A5053">
            <w:pPr>
              <w:tabs>
                <w:tab w:val="left" w:pos="8085"/>
              </w:tabs>
              <w:spacing w:before="12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</w:t>
            </w:r>
            <w:r w:rsidR="005C3A81" w:rsidRPr="0028582E">
              <w:rPr>
                <w:rFonts w:ascii="Arial" w:hAnsi="Arial" w:cs="Arial"/>
                <w:sz w:val="16"/>
                <w:szCs w:val="16"/>
              </w:rPr>
              <w:t>Θεσσαλονίκη</w:t>
            </w:r>
            <w:r w:rsidR="005C3A81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="000F2A79">
              <w:rPr>
                <w:rFonts w:ascii="Arial" w:hAnsi="Arial" w:cs="Arial"/>
                <w:sz w:val="16"/>
                <w:szCs w:val="16"/>
              </w:rPr>
              <w:t>13</w:t>
            </w:r>
            <w:r w:rsidR="00427522">
              <w:rPr>
                <w:rFonts w:ascii="Arial" w:hAnsi="Arial" w:cs="Arial"/>
                <w:sz w:val="16"/>
                <w:szCs w:val="16"/>
              </w:rPr>
              <w:t xml:space="preserve"> / 7</w:t>
            </w:r>
            <w:r w:rsidR="00C90076">
              <w:rPr>
                <w:rFonts w:ascii="Arial" w:hAnsi="Arial" w:cs="Arial"/>
                <w:sz w:val="16"/>
                <w:szCs w:val="16"/>
              </w:rPr>
              <w:t xml:space="preserve"> / 2020</w:t>
            </w:r>
          </w:p>
          <w:p w:rsidR="00121897" w:rsidRPr="00AB408B" w:rsidRDefault="00121897">
            <w:pPr>
              <w:tabs>
                <w:tab w:val="left" w:pos="8085"/>
              </w:tabs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36" w:type="dxa"/>
            <w:vMerge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121897" w:rsidRPr="00E048CC" w:rsidTr="004B407A">
        <w:trPr>
          <w:cantSplit/>
          <w:trHeight w:val="240"/>
        </w:trPr>
        <w:tc>
          <w:tcPr>
            <w:tcW w:w="2027" w:type="dxa"/>
            <w:vMerge/>
          </w:tcPr>
          <w:p w:rsidR="00121897" w:rsidRDefault="00121897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833" w:type="dxa"/>
            <w:vAlign w:val="center"/>
          </w:tcPr>
          <w:p w:rsidR="00121897" w:rsidRPr="00016004" w:rsidRDefault="00121897" w:rsidP="004B407A">
            <w:pPr>
              <w:tabs>
                <w:tab w:val="left" w:pos="8085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79681E">
              <w:rPr>
                <w:rFonts w:ascii="Arial" w:hAnsi="Arial" w:cs="Arial"/>
                <w:i/>
                <w:w w:val="90"/>
                <w:sz w:val="16"/>
                <w:szCs w:val="16"/>
                <w:lang w:val="de-DE"/>
              </w:rPr>
              <w:t>e</w:t>
            </w:r>
            <w:r w:rsidRPr="00016004">
              <w:rPr>
                <w:rFonts w:ascii="Arial" w:hAnsi="Arial" w:cs="Arial"/>
                <w:i/>
                <w:w w:val="90"/>
                <w:sz w:val="16"/>
                <w:szCs w:val="16"/>
                <w:lang w:val="en-US"/>
              </w:rPr>
              <w:t>-</w:t>
            </w:r>
            <w:proofErr w:type="spellStart"/>
            <w:r w:rsidRPr="0079681E">
              <w:rPr>
                <w:rFonts w:ascii="Arial" w:hAnsi="Arial" w:cs="Arial"/>
                <w:i/>
                <w:w w:val="90"/>
                <w:sz w:val="16"/>
                <w:szCs w:val="16"/>
                <w:lang w:val="de-DE"/>
              </w:rPr>
              <w:t>mail</w:t>
            </w:r>
            <w:proofErr w:type="spellEnd"/>
            <w:r w:rsidRPr="00016004">
              <w:rPr>
                <w:rFonts w:ascii="Arial" w:hAnsi="Arial" w:cs="Arial"/>
                <w:i/>
                <w:w w:val="90"/>
                <w:sz w:val="16"/>
                <w:szCs w:val="16"/>
                <w:lang w:val="en-US"/>
              </w:rPr>
              <w:t xml:space="preserve">:   </w:t>
            </w:r>
            <w:r w:rsidRPr="0001600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B407A">
              <w:rPr>
                <w:rFonts w:ascii="Arial" w:hAnsi="Arial" w:cs="Arial"/>
                <w:i/>
                <w:sz w:val="16"/>
                <w:szCs w:val="16"/>
                <w:lang w:val="de-DE"/>
              </w:rPr>
              <w:t>makdvm</w:t>
            </w:r>
            <w:proofErr w:type="spellEnd"/>
            <w:r w:rsidRPr="00016004">
              <w:rPr>
                <w:rFonts w:ascii="Arial" w:hAnsi="Arial" w:cs="Arial"/>
                <w:i/>
                <w:sz w:val="16"/>
                <w:szCs w:val="16"/>
                <w:lang w:val="en-US"/>
              </w:rPr>
              <w:t>@</w:t>
            </w:r>
            <w:proofErr w:type="spellStart"/>
            <w:r w:rsidRPr="0079681E">
              <w:rPr>
                <w:rFonts w:ascii="Arial" w:hAnsi="Arial" w:cs="Arial"/>
                <w:i/>
                <w:sz w:val="16"/>
                <w:szCs w:val="16"/>
                <w:lang w:val="de-DE"/>
              </w:rPr>
              <w:t>vet</w:t>
            </w:r>
            <w:proofErr w:type="spellEnd"/>
            <w:r w:rsidRPr="00016004">
              <w:rPr>
                <w:rFonts w:ascii="Arial" w:hAnsi="Arial" w:cs="Arial"/>
                <w:i/>
                <w:sz w:val="16"/>
                <w:szCs w:val="16"/>
                <w:lang w:val="en-US"/>
              </w:rPr>
              <w:t>.</w:t>
            </w:r>
            <w:proofErr w:type="spellStart"/>
            <w:r w:rsidRPr="0079681E">
              <w:rPr>
                <w:rFonts w:ascii="Arial" w:hAnsi="Arial" w:cs="Arial"/>
                <w:i/>
                <w:sz w:val="16"/>
                <w:szCs w:val="16"/>
                <w:lang w:val="de-DE"/>
              </w:rPr>
              <w:t>auth</w:t>
            </w:r>
            <w:proofErr w:type="spellEnd"/>
            <w:r w:rsidRPr="00016004">
              <w:rPr>
                <w:rFonts w:ascii="Arial" w:hAnsi="Arial" w:cs="Arial"/>
                <w:i/>
                <w:sz w:val="16"/>
                <w:szCs w:val="16"/>
                <w:lang w:val="en-US"/>
              </w:rPr>
              <w:t>.</w:t>
            </w:r>
            <w:proofErr w:type="spellStart"/>
            <w:r w:rsidRPr="0079681E">
              <w:rPr>
                <w:rFonts w:ascii="Arial" w:hAnsi="Arial" w:cs="Arial"/>
                <w:i/>
                <w:sz w:val="16"/>
                <w:szCs w:val="16"/>
                <w:lang w:val="de-DE"/>
              </w:rPr>
              <w:t>gr</w:t>
            </w:r>
            <w:proofErr w:type="spellEnd"/>
          </w:p>
        </w:tc>
        <w:tc>
          <w:tcPr>
            <w:tcW w:w="283" w:type="dxa"/>
            <w:vMerge/>
          </w:tcPr>
          <w:p w:rsidR="00121897" w:rsidRPr="00016004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395" w:type="dxa"/>
            <w:vMerge/>
          </w:tcPr>
          <w:p w:rsidR="00121897" w:rsidRPr="00016004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36" w:type="dxa"/>
            <w:vMerge/>
          </w:tcPr>
          <w:p w:rsidR="00121897" w:rsidRPr="00016004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36" w:type="dxa"/>
            <w:vMerge/>
          </w:tcPr>
          <w:p w:rsidR="00121897" w:rsidRPr="00016004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121897" w:rsidTr="004B407A">
        <w:trPr>
          <w:cantSplit/>
          <w:trHeight w:val="240"/>
        </w:trPr>
        <w:tc>
          <w:tcPr>
            <w:tcW w:w="2027" w:type="dxa"/>
            <w:vMerge/>
          </w:tcPr>
          <w:p w:rsidR="00121897" w:rsidRPr="00016004" w:rsidRDefault="00121897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Merge/>
          </w:tcPr>
          <w:p w:rsidR="00121897" w:rsidRPr="00016004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3833" w:type="dxa"/>
            <w:vAlign w:val="center"/>
          </w:tcPr>
          <w:p w:rsidR="00121897" w:rsidRPr="0079681E" w:rsidRDefault="0012189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9681E">
              <w:rPr>
                <w:rFonts w:ascii="Arial" w:hAnsi="Arial" w:cs="Arial"/>
                <w:i/>
                <w:w w:val="90"/>
                <w:sz w:val="16"/>
                <w:szCs w:val="16"/>
              </w:rPr>
              <w:t>Κτίριο</w:t>
            </w:r>
            <w:r w:rsidRPr="0079681E">
              <w:rPr>
                <w:rFonts w:ascii="Arial" w:hAnsi="Arial" w:cs="Arial"/>
                <w:i/>
                <w:sz w:val="16"/>
                <w:szCs w:val="16"/>
              </w:rPr>
              <w:t xml:space="preserve"> : </w:t>
            </w:r>
            <w:r w:rsidRPr="0079681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79681E">
              <w:rPr>
                <w:rFonts w:ascii="Arial" w:hAnsi="Arial" w:cs="Arial"/>
                <w:i/>
                <w:sz w:val="16"/>
                <w:szCs w:val="16"/>
              </w:rPr>
              <w:t>Κλινικές Κτηνιατρικής Σχολής</w:t>
            </w:r>
          </w:p>
        </w:tc>
        <w:tc>
          <w:tcPr>
            <w:tcW w:w="283" w:type="dxa"/>
            <w:vMerge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395" w:type="dxa"/>
            <w:vMerge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36" w:type="dxa"/>
            <w:vMerge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36" w:type="dxa"/>
            <w:vMerge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</w:tbl>
    <w:p w:rsidR="00283758" w:rsidRDefault="00283758" w:rsidP="00283758">
      <w:pPr>
        <w:tabs>
          <w:tab w:val="left" w:pos="8085"/>
        </w:tabs>
        <w:rPr>
          <w:rFonts w:ascii="Tahoma" w:hAnsi="Tahoma" w:cs="Tahoma"/>
          <w:b/>
          <w:sz w:val="28"/>
          <w:szCs w:val="28"/>
          <w:u w:val="single"/>
        </w:rPr>
      </w:pPr>
    </w:p>
    <w:p w:rsidR="000F2A79" w:rsidRPr="002F47A9" w:rsidRDefault="000F2A79" w:rsidP="000F2A79">
      <w:pPr>
        <w:tabs>
          <w:tab w:val="left" w:pos="8085"/>
        </w:tabs>
        <w:spacing w:before="120"/>
        <w:ind w:left="567"/>
        <w:jc w:val="center"/>
        <w:rPr>
          <w:rFonts w:ascii="Calibri" w:hAnsi="Calibri" w:cs="Tahoma"/>
          <w:b/>
          <w:sz w:val="28"/>
        </w:rPr>
      </w:pPr>
    </w:p>
    <w:p w:rsidR="000F2A79" w:rsidRPr="00105DEA" w:rsidRDefault="000F2A79" w:rsidP="000F2A79">
      <w:pPr>
        <w:jc w:val="center"/>
        <w:rPr>
          <w:rFonts w:asciiTheme="minorHAnsi" w:hAnsiTheme="minorHAnsi"/>
          <w:b/>
          <w:sz w:val="36"/>
          <w:szCs w:val="36"/>
        </w:rPr>
      </w:pPr>
      <w:r w:rsidRPr="00105DEA">
        <w:rPr>
          <w:rFonts w:asciiTheme="minorHAnsi" w:hAnsiTheme="minorHAnsi"/>
          <w:b/>
          <w:sz w:val="36"/>
          <w:szCs w:val="36"/>
        </w:rPr>
        <w:t>ΑΝΑΚΟΙΝΩΣΗ</w:t>
      </w:r>
    </w:p>
    <w:p w:rsidR="000F2A79" w:rsidRPr="00105DEA" w:rsidRDefault="000F2A79" w:rsidP="000F2A79">
      <w:pPr>
        <w:jc w:val="center"/>
        <w:rPr>
          <w:rFonts w:asciiTheme="minorHAnsi" w:hAnsiTheme="minorHAnsi"/>
          <w:b/>
          <w:sz w:val="36"/>
          <w:szCs w:val="36"/>
        </w:rPr>
      </w:pPr>
    </w:p>
    <w:p w:rsidR="000F2A79" w:rsidRPr="00105DEA" w:rsidRDefault="000F2A79" w:rsidP="000F2A79">
      <w:pPr>
        <w:jc w:val="center"/>
        <w:rPr>
          <w:rFonts w:asciiTheme="minorHAnsi" w:hAnsiTheme="minorHAnsi"/>
          <w:b/>
          <w:sz w:val="36"/>
          <w:szCs w:val="36"/>
        </w:rPr>
      </w:pPr>
      <w:r w:rsidRPr="00105DEA">
        <w:rPr>
          <w:rFonts w:asciiTheme="minorHAnsi" w:hAnsiTheme="minorHAnsi"/>
          <w:b/>
          <w:sz w:val="36"/>
          <w:szCs w:val="36"/>
        </w:rPr>
        <w:t>ΠΡΟΚΗΡΥΞΗ ΘΕΣΕΩΝ ΜΕΤΕΚΠΑΙΔΕΥΣΗΣ ΣΤΗΝ ΚΛΙΝΙΚΗ ΖΩΩΝ ΣΥΝΤΡΟΦΙΑΣ</w:t>
      </w:r>
    </w:p>
    <w:p w:rsidR="000F2A79" w:rsidRPr="00105DEA" w:rsidRDefault="000F2A79" w:rsidP="000F2A79">
      <w:pPr>
        <w:rPr>
          <w:rFonts w:asciiTheme="minorHAnsi" w:hAnsiTheme="minorHAnsi"/>
          <w:sz w:val="36"/>
          <w:szCs w:val="36"/>
        </w:rPr>
      </w:pPr>
    </w:p>
    <w:p w:rsidR="000F2A79" w:rsidRPr="00361728" w:rsidRDefault="000F2A79" w:rsidP="000F2A79">
      <w:pPr>
        <w:rPr>
          <w:rFonts w:ascii="Trebuchet MS" w:hAnsi="Trebuchet MS"/>
          <w:sz w:val="40"/>
        </w:rPr>
      </w:pPr>
    </w:p>
    <w:p w:rsidR="000F2A79" w:rsidRPr="00105DEA" w:rsidRDefault="000F2A79" w:rsidP="003A5B27">
      <w:pPr>
        <w:spacing w:before="120" w:after="120" w:line="360" w:lineRule="auto"/>
        <w:ind w:left="426" w:right="423" w:hanging="426"/>
        <w:jc w:val="both"/>
        <w:rPr>
          <w:rFonts w:asciiTheme="minorHAnsi" w:hAnsiTheme="minorHAnsi"/>
        </w:rPr>
      </w:pPr>
      <w:r w:rsidRPr="00361728">
        <w:rPr>
          <w:rFonts w:ascii="Trebuchet MS" w:hAnsi="Trebuchet MS"/>
          <w:sz w:val="28"/>
        </w:rPr>
        <w:tab/>
      </w:r>
      <w:r w:rsidRPr="00105DEA">
        <w:rPr>
          <w:rFonts w:asciiTheme="minorHAnsi" w:hAnsiTheme="minorHAnsi"/>
        </w:rPr>
        <w:t>Η Κλιν</w:t>
      </w:r>
      <w:r w:rsidR="00E048CC">
        <w:rPr>
          <w:rFonts w:asciiTheme="minorHAnsi" w:hAnsiTheme="minorHAnsi"/>
        </w:rPr>
        <w:t xml:space="preserve">ική Ζώων Συντροφιάς προκηρύσσει οκτώ </w:t>
      </w:r>
      <w:r w:rsidRPr="00105DEA">
        <w:rPr>
          <w:rFonts w:asciiTheme="minorHAnsi" w:hAnsiTheme="minorHAnsi"/>
        </w:rPr>
        <w:t>θέσεις ετήσιας μετεκπαίδευσης για το ακαδημαϊκό έτος 2020 – 2021 (</w:t>
      </w:r>
      <w:r w:rsidRPr="00105DEA">
        <w:rPr>
          <w:rFonts w:asciiTheme="minorHAnsi" w:hAnsiTheme="minorHAnsi"/>
          <w:u w:val="single"/>
        </w:rPr>
        <w:t>έναρξη μετεκπαίδευσης: 1/10/2020, λήξη μετεκπαίδευσης: 30/9/2021</w:t>
      </w:r>
      <w:r w:rsidRPr="00105DEA">
        <w:rPr>
          <w:rFonts w:asciiTheme="minorHAnsi" w:hAnsiTheme="minorHAnsi"/>
        </w:rPr>
        <w:t xml:space="preserve">). Οι </w:t>
      </w:r>
      <w:r w:rsidR="00E048CC">
        <w:rPr>
          <w:rFonts w:asciiTheme="minorHAnsi" w:hAnsiTheme="minorHAnsi"/>
          <w:b/>
        </w:rPr>
        <w:t>έξι</w:t>
      </w:r>
      <w:r w:rsidRPr="00105DEA">
        <w:rPr>
          <w:rFonts w:asciiTheme="minorHAnsi" w:hAnsiTheme="minorHAnsi"/>
          <w:b/>
        </w:rPr>
        <w:t xml:space="preserve"> (</w:t>
      </w:r>
      <w:r w:rsidR="00E048CC">
        <w:rPr>
          <w:rFonts w:asciiTheme="minorHAnsi" w:hAnsiTheme="minorHAnsi"/>
          <w:b/>
        </w:rPr>
        <w:t>6</w:t>
      </w:r>
      <w:r w:rsidRPr="00105DEA">
        <w:rPr>
          <w:rFonts w:asciiTheme="minorHAnsi" w:hAnsiTheme="minorHAnsi"/>
          <w:b/>
        </w:rPr>
        <w:t>)</w:t>
      </w:r>
      <w:r w:rsidRPr="00105DEA">
        <w:rPr>
          <w:rFonts w:asciiTheme="minorHAnsi" w:hAnsiTheme="minorHAnsi"/>
        </w:rPr>
        <w:t xml:space="preserve"> θέσεις προκηρύσσονται στη </w:t>
      </w:r>
      <w:r w:rsidRPr="00105DEA">
        <w:rPr>
          <w:rFonts w:asciiTheme="minorHAnsi" w:hAnsiTheme="minorHAnsi"/>
          <w:b/>
        </w:rPr>
        <w:t xml:space="preserve">Μονάδα Παθολογίας </w:t>
      </w:r>
      <w:r w:rsidRPr="00105DEA">
        <w:rPr>
          <w:rFonts w:asciiTheme="minorHAnsi" w:hAnsiTheme="minorHAnsi"/>
        </w:rPr>
        <w:t>και οι</w:t>
      </w:r>
      <w:r w:rsidRPr="00105DEA">
        <w:rPr>
          <w:rFonts w:asciiTheme="minorHAnsi" w:hAnsiTheme="minorHAnsi"/>
          <w:b/>
        </w:rPr>
        <w:t xml:space="preserve"> δύο (2) θέσεις στη Μονάδα Χειρουργικής-Μαιευτικής</w:t>
      </w:r>
      <w:r w:rsidRPr="00105DEA">
        <w:rPr>
          <w:rFonts w:asciiTheme="minorHAnsi" w:hAnsiTheme="minorHAnsi"/>
        </w:rPr>
        <w:t xml:space="preserve">. Παρακαλούνται οι ενδιαφερόμενοι να στείλουν ηλεκτρονικά αντίγραφα βιογραφικού σημειώματος, πτυχίου και αναλυτικής βαθμολογίας, συστατικών επιστολών καθώς πτυχίων ξένων γλωσσών ή άλλων πιστοποιητικών, </w:t>
      </w:r>
      <w:r w:rsidRPr="00105DEA">
        <w:rPr>
          <w:rFonts w:asciiTheme="minorHAnsi" w:hAnsiTheme="minorHAnsi"/>
          <w:b/>
        </w:rPr>
        <w:t xml:space="preserve">στην κ. Ζ. </w:t>
      </w:r>
      <w:proofErr w:type="spellStart"/>
      <w:r w:rsidRPr="00105DEA">
        <w:rPr>
          <w:rFonts w:asciiTheme="minorHAnsi" w:hAnsiTheme="minorHAnsi"/>
          <w:b/>
        </w:rPr>
        <w:t>Καλλιτσάρη</w:t>
      </w:r>
      <w:proofErr w:type="spellEnd"/>
      <w:r w:rsidRPr="00105DEA">
        <w:rPr>
          <w:rFonts w:asciiTheme="minorHAnsi" w:hAnsiTheme="minorHAnsi"/>
        </w:rPr>
        <w:t xml:space="preserve"> (</w:t>
      </w:r>
      <w:proofErr w:type="spellStart"/>
      <w:r w:rsidRPr="00105DEA">
        <w:rPr>
          <w:rFonts w:asciiTheme="minorHAnsi" w:hAnsiTheme="minorHAnsi"/>
          <w:lang w:val="en-US"/>
        </w:rPr>
        <w:t>zikall</w:t>
      </w:r>
      <w:proofErr w:type="spellEnd"/>
      <w:r w:rsidRPr="00105DEA">
        <w:rPr>
          <w:rFonts w:asciiTheme="minorHAnsi" w:hAnsiTheme="minorHAnsi"/>
        </w:rPr>
        <w:t>@</w:t>
      </w:r>
      <w:proofErr w:type="spellStart"/>
      <w:r w:rsidRPr="00105DEA">
        <w:rPr>
          <w:rFonts w:asciiTheme="minorHAnsi" w:hAnsiTheme="minorHAnsi"/>
          <w:lang w:val="en-US"/>
        </w:rPr>
        <w:t>gmail</w:t>
      </w:r>
      <w:proofErr w:type="spellEnd"/>
      <w:r w:rsidRPr="00105DEA">
        <w:rPr>
          <w:rFonts w:asciiTheme="minorHAnsi" w:hAnsiTheme="minorHAnsi"/>
        </w:rPr>
        <w:t>.</w:t>
      </w:r>
      <w:r w:rsidRPr="00105DEA">
        <w:rPr>
          <w:rFonts w:asciiTheme="minorHAnsi" w:hAnsiTheme="minorHAnsi"/>
          <w:lang w:val="en-US"/>
        </w:rPr>
        <w:t>com</w:t>
      </w:r>
      <w:r w:rsidRPr="00105DEA">
        <w:rPr>
          <w:rFonts w:asciiTheme="minorHAnsi" w:hAnsiTheme="minorHAnsi"/>
        </w:rPr>
        <w:t xml:space="preserve">). Καταληκτική ημερομηνία για την υποβολή των δικαιολογητικών είναι η </w:t>
      </w:r>
      <w:r w:rsidRPr="00105DEA">
        <w:rPr>
          <w:rFonts w:asciiTheme="minorHAnsi" w:hAnsiTheme="minorHAnsi"/>
          <w:u w:val="single"/>
        </w:rPr>
        <w:t>4η Σεπτεμβρίου 2020</w:t>
      </w:r>
      <w:r w:rsidRPr="00105DEA">
        <w:rPr>
          <w:rFonts w:asciiTheme="minorHAnsi" w:hAnsiTheme="minorHAnsi"/>
        </w:rPr>
        <w:t>. Σημειώνεται ότι οι διαδικασίες επιλογής είναι ίδιες με αυτές των υποψηφίων μεταπτυχιακών φοιτητών. Οι συνεντεύξεις θα πραγματοποιηθούν με τηλεδιάσκεψη την εβδομάδα 14 - 18 Σεπτεμβρίου (οι υποψήφιοι θα ειδοποιηθούν με ηλεκτρονικό μήνυμα για την ακριβή ημερομηνία), ενώ τα αποτελέσματα θα ανακοινωθούν το αργότερο μέχρι τις 25 Σεπτεμβρίου 2020.</w:t>
      </w:r>
    </w:p>
    <w:p w:rsidR="000F2A79" w:rsidRPr="00361728" w:rsidRDefault="000F2A79" w:rsidP="000F2A79">
      <w:pPr>
        <w:jc w:val="both"/>
        <w:rPr>
          <w:rFonts w:ascii="Trebuchet MS" w:hAnsi="Trebuchet MS"/>
          <w:sz w:val="28"/>
        </w:rPr>
      </w:pPr>
    </w:p>
    <w:p w:rsidR="000F2A79" w:rsidRDefault="000F2A79" w:rsidP="000F2A79">
      <w:pPr>
        <w:jc w:val="both"/>
        <w:rPr>
          <w:rFonts w:ascii="Trebuchet MS" w:hAnsi="Trebuchet MS"/>
          <w:sz w:val="28"/>
        </w:rPr>
      </w:pPr>
    </w:p>
    <w:p w:rsidR="000F2A79" w:rsidRDefault="000F2A79" w:rsidP="000F2A79">
      <w:pPr>
        <w:jc w:val="both"/>
        <w:rPr>
          <w:rFonts w:ascii="Trebuchet MS" w:hAnsi="Trebuchet MS"/>
          <w:sz w:val="28"/>
        </w:rPr>
      </w:pPr>
    </w:p>
    <w:p w:rsidR="000F2A79" w:rsidRPr="00105DEA" w:rsidRDefault="000F2A79" w:rsidP="003A5B27">
      <w:pPr>
        <w:ind w:left="426"/>
        <w:jc w:val="both"/>
        <w:rPr>
          <w:rFonts w:asciiTheme="minorHAnsi" w:hAnsiTheme="minorHAnsi"/>
          <w:b/>
          <w:sz w:val="28"/>
          <w:szCs w:val="28"/>
        </w:rPr>
      </w:pPr>
      <w:r w:rsidRPr="00105DEA">
        <w:rPr>
          <w:rFonts w:asciiTheme="minorHAnsi" w:hAnsiTheme="minorHAnsi"/>
          <w:b/>
          <w:sz w:val="28"/>
          <w:szCs w:val="28"/>
        </w:rPr>
        <w:t>Από τη Δ/</w:t>
      </w:r>
      <w:proofErr w:type="spellStart"/>
      <w:r w:rsidRPr="00105DEA">
        <w:rPr>
          <w:rFonts w:asciiTheme="minorHAnsi" w:hAnsiTheme="minorHAnsi"/>
          <w:b/>
          <w:sz w:val="28"/>
          <w:szCs w:val="28"/>
        </w:rPr>
        <w:t>νση</w:t>
      </w:r>
      <w:proofErr w:type="spellEnd"/>
      <w:r w:rsidRPr="00105DEA">
        <w:rPr>
          <w:rFonts w:asciiTheme="minorHAnsi" w:hAnsiTheme="minorHAnsi"/>
          <w:b/>
          <w:sz w:val="28"/>
          <w:szCs w:val="28"/>
        </w:rPr>
        <w:t xml:space="preserve"> της Κλινικής Ζώων Συντροφιάς</w:t>
      </w:r>
    </w:p>
    <w:p w:rsidR="00665A15" w:rsidRPr="00805801" w:rsidRDefault="00665A15" w:rsidP="000F2A79">
      <w:pPr>
        <w:tabs>
          <w:tab w:val="left" w:pos="8085"/>
        </w:tabs>
        <w:rPr>
          <w:rFonts w:ascii="Calibri" w:hAnsi="Calibri"/>
          <w:sz w:val="20"/>
          <w:szCs w:val="20"/>
        </w:rPr>
      </w:pPr>
    </w:p>
    <w:sectPr w:rsidR="00665A15" w:rsidRPr="00805801" w:rsidSect="004B407A">
      <w:footerReference w:type="default" r:id="rId8"/>
      <w:pgSz w:w="11906" w:h="16838" w:code="9"/>
      <w:pgMar w:top="737" w:right="851" w:bottom="907" w:left="851" w:header="709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ADE" w:rsidRDefault="00332ADE">
      <w:r>
        <w:separator/>
      </w:r>
    </w:p>
  </w:endnote>
  <w:endnote w:type="continuationSeparator" w:id="0">
    <w:p w:rsidR="00332ADE" w:rsidRDefault="00332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A15" w:rsidRDefault="00665A15">
    <w:pPr>
      <w:pStyle w:val="a4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>.</w:t>
    </w:r>
    <w:r>
      <w:rPr>
        <w:rFonts w:ascii="Arial" w:hAnsi="Arial" w:cs="Arial"/>
        <w:spacing w:val="20"/>
        <w:sz w:val="15"/>
        <w:szCs w:val="15"/>
      </w:rPr>
      <w:t xml:space="preserve"> </w:t>
    </w:r>
    <w:r>
      <w:rPr>
        <w:rFonts w:ascii="Arial" w:hAnsi="Arial" w:cs="Tahoma"/>
        <w:spacing w:val="20"/>
        <w:sz w:val="15"/>
        <w:szCs w:val="15"/>
      </w:rPr>
      <w:t xml:space="preserve">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  <w:proofErr w:type="spellEnd"/>
    </w:hyperlink>
  </w:p>
  <w:p w:rsidR="00665A15" w:rsidRDefault="00665A15">
    <w:pPr>
      <w:pStyle w:val="a4"/>
      <w:rPr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ADE" w:rsidRDefault="00332ADE">
      <w:r>
        <w:separator/>
      </w:r>
    </w:p>
  </w:footnote>
  <w:footnote w:type="continuationSeparator" w:id="0">
    <w:p w:rsidR="00332ADE" w:rsidRDefault="00332A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7C7D"/>
    <w:multiLevelType w:val="hybridMultilevel"/>
    <w:tmpl w:val="A1A6D2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E06783"/>
    <w:multiLevelType w:val="hybridMultilevel"/>
    <w:tmpl w:val="FCFE460A"/>
    <w:lvl w:ilvl="0" w:tplc="DFD813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C4F"/>
    <w:rsid w:val="00016004"/>
    <w:rsid w:val="00025129"/>
    <w:rsid w:val="000367B9"/>
    <w:rsid w:val="00046FCC"/>
    <w:rsid w:val="000560E9"/>
    <w:rsid w:val="0007296D"/>
    <w:rsid w:val="00085675"/>
    <w:rsid w:val="00095010"/>
    <w:rsid w:val="000A1DF8"/>
    <w:rsid w:val="000A4312"/>
    <w:rsid w:val="000A6460"/>
    <w:rsid w:val="000F2A79"/>
    <w:rsid w:val="00100094"/>
    <w:rsid w:val="00113A13"/>
    <w:rsid w:val="00121897"/>
    <w:rsid w:val="001704CA"/>
    <w:rsid w:val="00174EA4"/>
    <w:rsid w:val="00176F8A"/>
    <w:rsid w:val="001845F4"/>
    <w:rsid w:val="00187B8B"/>
    <w:rsid w:val="00194FA4"/>
    <w:rsid w:val="001A27AD"/>
    <w:rsid w:val="001B3814"/>
    <w:rsid w:val="001D05FF"/>
    <w:rsid w:val="001E4D23"/>
    <w:rsid w:val="001F469D"/>
    <w:rsid w:val="0020762D"/>
    <w:rsid w:val="00213A82"/>
    <w:rsid w:val="0022779E"/>
    <w:rsid w:val="0023508D"/>
    <w:rsid w:val="00237138"/>
    <w:rsid w:val="00252D9C"/>
    <w:rsid w:val="002621BC"/>
    <w:rsid w:val="00264BFB"/>
    <w:rsid w:val="00271538"/>
    <w:rsid w:val="00273529"/>
    <w:rsid w:val="00283758"/>
    <w:rsid w:val="0028582E"/>
    <w:rsid w:val="002A26D5"/>
    <w:rsid w:val="002C7231"/>
    <w:rsid w:val="002D33A4"/>
    <w:rsid w:val="002D70F9"/>
    <w:rsid w:val="002F1B18"/>
    <w:rsid w:val="002F1D2A"/>
    <w:rsid w:val="002F7D62"/>
    <w:rsid w:val="00312297"/>
    <w:rsid w:val="00325389"/>
    <w:rsid w:val="00327C4F"/>
    <w:rsid w:val="00331268"/>
    <w:rsid w:val="00332ADE"/>
    <w:rsid w:val="00337FF3"/>
    <w:rsid w:val="00340646"/>
    <w:rsid w:val="00354BDE"/>
    <w:rsid w:val="00361E83"/>
    <w:rsid w:val="003804F3"/>
    <w:rsid w:val="00382208"/>
    <w:rsid w:val="00386D96"/>
    <w:rsid w:val="003A5B27"/>
    <w:rsid w:val="003C4264"/>
    <w:rsid w:val="003E04DA"/>
    <w:rsid w:val="003E0DED"/>
    <w:rsid w:val="003E393F"/>
    <w:rsid w:val="003F1B7E"/>
    <w:rsid w:val="003F6B5E"/>
    <w:rsid w:val="00404160"/>
    <w:rsid w:val="00420A74"/>
    <w:rsid w:val="00427522"/>
    <w:rsid w:val="00430273"/>
    <w:rsid w:val="004429FA"/>
    <w:rsid w:val="004766BA"/>
    <w:rsid w:val="004B407A"/>
    <w:rsid w:val="004C26FF"/>
    <w:rsid w:val="004D5649"/>
    <w:rsid w:val="0050463A"/>
    <w:rsid w:val="00510E55"/>
    <w:rsid w:val="005316ED"/>
    <w:rsid w:val="005347F3"/>
    <w:rsid w:val="00546985"/>
    <w:rsid w:val="00574914"/>
    <w:rsid w:val="005975AE"/>
    <w:rsid w:val="005A0B65"/>
    <w:rsid w:val="005A1433"/>
    <w:rsid w:val="005A638E"/>
    <w:rsid w:val="005B4BC2"/>
    <w:rsid w:val="005C3A81"/>
    <w:rsid w:val="005E1829"/>
    <w:rsid w:val="006028AE"/>
    <w:rsid w:val="00603876"/>
    <w:rsid w:val="00604263"/>
    <w:rsid w:val="006076F8"/>
    <w:rsid w:val="00607E38"/>
    <w:rsid w:val="0063716C"/>
    <w:rsid w:val="00637999"/>
    <w:rsid w:val="00644BAA"/>
    <w:rsid w:val="006527FF"/>
    <w:rsid w:val="00665A15"/>
    <w:rsid w:val="00674449"/>
    <w:rsid w:val="00674DB8"/>
    <w:rsid w:val="00675F79"/>
    <w:rsid w:val="00692472"/>
    <w:rsid w:val="006E5C78"/>
    <w:rsid w:val="006E7E2F"/>
    <w:rsid w:val="006F52BF"/>
    <w:rsid w:val="00715CD6"/>
    <w:rsid w:val="00725898"/>
    <w:rsid w:val="00754AF0"/>
    <w:rsid w:val="00767D56"/>
    <w:rsid w:val="00793439"/>
    <w:rsid w:val="0079681E"/>
    <w:rsid w:val="007B3E54"/>
    <w:rsid w:val="007C31BA"/>
    <w:rsid w:val="007E1B90"/>
    <w:rsid w:val="007E1F9B"/>
    <w:rsid w:val="00803B9A"/>
    <w:rsid w:val="00805324"/>
    <w:rsid w:val="00805801"/>
    <w:rsid w:val="0080600D"/>
    <w:rsid w:val="008074E3"/>
    <w:rsid w:val="008526D4"/>
    <w:rsid w:val="00862B0A"/>
    <w:rsid w:val="00871D17"/>
    <w:rsid w:val="00872AE4"/>
    <w:rsid w:val="00883A7E"/>
    <w:rsid w:val="00893C7C"/>
    <w:rsid w:val="008A5053"/>
    <w:rsid w:val="008B7D3E"/>
    <w:rsid w:val="008C2DB9"/>
    <w:rsid w:val="008F4578"/>
    <w:rsid w:val="008F6EA7"/>
    <w:rsid w:val="00945C98"/>
    <w:rsid w:val="00945EB5"/>
    <w:rsid w:val="009574CA"/>
    <w:rsid w:val="00961026"/>
    <w:rsid w:val="00972CD9"/>
    <w:rsid w:val="00997787"/>
    <w:rsid w:val="009A2C29"/>
    <w:rsid w:val="009A53E7"/>
    <w:rsid w:val="009A54D3"/>
    <w:rsid w:val="009E14AC"/>
    <w:rsid w:val="009E2857"/>
    <w:rsid w:val="00A03053"/>
    <w:rsid w:val="00A1155A"/>
    <w:rsid w:val="00A121A6"/>
    <w:rsid w:val="00A16954"/>
    <w:rsid w:val="00A44F26"/>
    <w:rsid w:val="00A46FB4"/>
    <w:rsid w:val="00A61900"/>
    <w:rsid w:val="00A84AF2"/>
    <w:rsid w:val="00A86328"/>
    <w:rsid w:val="00AB0797"/>
    <w:rsid w:val="00AB0F1D"/>
    <w:rsid w:val="00AB408B"/>
    <w:rsid w:val="00AB4232"/>
    <w:rsid w:val="00AE5289"/>
    <w:rsid w:val="00AE6336"/>
    <w:rsid w:val="00AF2998"/>
    <w:rsid w:val="00B10075"/>
    <w:rsid w:val="00B203C9"/>
    <w:rsid w:val="00B22E56"/>
    <w:rsid w:val="00B24215"/>
    <w:rsid w:val="00B42280"/>
    <w:rsid w:val="00B47DE3"/>
    <w:rsid w:val="00B77E9D"/>
    <w:rsid w:val="00B8146F"/>
    <w:rsid w:val="00BA47F1"/>
    <w:rsid w:val="00BB2A8E"/>
    <w:rsid w:val="00BC08E6"/>
    <w:rsid w:val="00BC4DA8"/>
    <w:rsid w:val="00BD6A72"/>
    <w:rsid w:val="00BE4393"/>
    <w:rsid w:val="00BE604D"/>
    <w:rsid w:val="00BE757E"/>
    <w:rsid w:val="00BF3EEF"/>
    <w:rsid w:val="00C0071E"/>
    <w:rsid w:val="00C11DBE"/>
    <w:rsid w:val="00C123D2"/>
    <w:rsid w:val="00C30719"/>
    <w:rsid w:val="00C40D26"/>
    <w:rsid w:val="00C43EBD"/>
    <w:rsid w:val="00C51E79"/>
    <w:rsid w:val="00C52F22"/>
    <w:rsid w:val="00C55063"/>
    <w:rsid w:val="00C55179"/>
    <w:rsid w:val="00C85702"/>
    <w:rsid w:val="00C86E21"/>
    <w:rsid w:val="00C90076"/>
    <w:rsid w:val="00C93669"/>
    <w:rsid w:val="00CA2605"/>
    <w:rsid w:val="00CB5328"/>
    <w:rsid w:val="00CC68BE"/>
    <w:rsid w:val="00CF4633"/>
    <w:rsid w:val="00CF729D"/>
    <w:rsid w:val="00D02ED3"/>
    <w:rsid w:val="00D17424"/>
    <w:rsid w:val="00D35163"/>
    <w:rsid w:val="00D46640"/>
    <w:rsid w:val="00D723AA"/>
    <w:rsid w:val="00D80757"/>
    <w:rsid w:val="00DA258E"/>
    <w:rsid w:val="00DA5927"/>
    <w:rsid w:val="00DA6E8F"/>
    <w:rsid w:val="00DB2113"/>
    <w:rsid w:val="00DC5505"/>
    <w:rsid w:val="00E00CEA"/>
    <w:rsid w:val="00E0145F"/>
    <w:rsid w:val="00E048CC"/>
    <w:rsid w:val="00E0663B"/>
    <w:rsid w:val="00E11077"/>
    <w:rsid w:val="00E2203F"/>
    <w:rsid w:val="00E278A4"/>
    <w:rsid w:val="00E4764D"/>
    <w:rsid w:val="00E55B27"/>
    <w:rsid w:val="00E56D72"/>
    <w:rsid w:val="00E702D5"/>
    <w:rsid w:val="00E703BD"/>
    <w:rsid w:val="00E91D40"/>
    <w:rsid w:val="00E9353C"/>
    <w:rsid w:val="00EA4EF0"/>
    <w:rsid w:val="00EF0D54"/>
    <w:rsid w:val="00EF5995"/>
    <w:rsid w:val="00EF7DB9"/>
    <w:rsid w:val="00F1776B"/>
    <w:rsid w:val="00F443DA"/>
    <w:rsid w:val="00F5341E"/>
    <w:rsid w:val="00F5494D"/>
    <w:rsid w:val="00F7290F"/>
    <w:rsid w:val="00F74A9F"/>
    <w:rsid w:val="00F75E41"/>
    <w:rsid w:val="00F87E7E"/>
    <w:rsid w:val="00F87FDB"/>
    <w:rsid w:val="00FB623B"/>
    <w:rsid w:val="00FC2722"/>
    <w:rsid w:val="00FC44B0"/>
    <w:rsid w:val="00FD398D"/>
    <w:rsid w:val="00FE5909"/>
    <w:rsid w:val="00FF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82"/>
    <w:rPr>
      <w:sz w:val="24"/>
      <w:szCs w:val="24"/>
    </w:rPr>
  </w:style>
  <w:style w:type="paragraph" w:styleId="1">
    <w:name w:val="heading 1"/>
    <w:basedOn w:val="a"/>
    <w:next w:val="a"/>
    <w:qFormat/>
    <w:rsid w:val="00213A82"/>
    <w:pPr>
      <w:keepNext/>
      <w:spacing w:line="360" w:lineRule="auto"/>
      <w:outlineLvl w:val="0"/>
    </w:pPr>
    <w:rPr>
      <w:rFonts w:ascii="Arial" w:eastAsia="Arial Unicode MS" w:hAnsi="Arial" w:cs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213A82"/>
    <w:rPr>
      <w:color w:val="0000FF"/>
      <w:u w:val="single"/>
    </w:rPr>
  </w:style>
  <w:style w:type="paragraph" w:styleId="a3">
    <w:name w:val="header"/>
    <w:basedOn w:val="a"/>
    <w:semiHidden/>
    <w:rsid w:val="00213A82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213A82"/>
    <w:pPr>
      <w:tabs>
        <w:tab w:val="center" w:pos="4153"/>
        <w:tab w:val="right" w:pos="8306"/>
      </w:tabs>
    </w:pPr>
  </w:style>
  <w:style w:type="paragraph" w:customStyle="1" w:styleId="10">
    <w:name w:val="Κείμενο πλαισίου1"/>
    <w:basedOn w:val="a"/>
    <w:semiHidden/>
    <w:rsid w:val="00213A82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Char"/>
    <w:uiPriority w:val="99"/>
    <w:semiHidden/>
    <w:unhideWhenUsed/>
    <w:rsid w:val="00CA260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2605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EF0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1625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Zika</cp:lastModifiedBy>
  <cp:revision>3</cp:revision>
  <cp:lastPrinted>2020-03-12T12:19:00Z</cp:lastPrinted>
  <dcterms:created xsi:type="dcterms:W3CDTF">2020-07-14T09:08:00Z</dcterms:created>
  <dcterms:modified xsi:type="dcterms:W3CDTF">2020-07-14T10:22:00Z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-1629645635</vt:i4>
  </property>
  <property fmtid="{D5CDD505-2E9C-101B-9397-08002B2CF9AE}" pid="3" name="_EmailSubject">
    <vt:lpwstr>Σχέδια εγγράφων ΑΠΘ</vt:lpwstr>
  </property>
  <property fmtid="{D5CDD505-2E9C-101B-9397-08002B2CF9AE}" pid="4" name="_AuthorEmail">
    <vt:lpwstr>drapto@vet.auth.gr</vt:lpwstr>
  </property>
  <property fmtid="{D5CDD505-2E9C-101B-9397-08002B2CF9AE}" pid="5" name="_AuthorEmailDisplayName">
    <vt:lpwstr>D Raptopoulos</vt:lpwstr>
  </property>
  <property fmtid="{D5CDD505-2E9C-101B-9397-08002B2CF9AE}" pid="6" name="_ReviewingToolsShownOnce">
    <vt:lpwstr/>
  </property>
</Properties>
</file>